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684" w:rsidRPr="00A80684" w:rsidRDefault="00A80684" w:rsidP="00A806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HRVATSKI ZAVOD ZA ZAPOŠLJAVANJE</w:t>
      </w:r>
    </w:p>
    <w:p w:rsidR="00A80684" w:rsidRPr="00A80684" w:rsidRDefault="00A80684" w:rsidP="00A806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Područni ured Dubrovnik</w:t>
      </w:r>
    </w:p>
    <w:p w:rsidR="00A80684" w:rsidRPr="00A80684" w:rsidRDefault="00A80684" w:rsidP="00A80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eastAsia="hr-HR"/>
        </w:rPr>
        <w:drawing>
          <wp:inline distT="0" distB="0" distL="0" distR="0" wp14:anchorId="54EF1828" wp14:editId="737E928A">
            <wp:extent cx="708025" cy="591820"/>
            <wp:effectExtent l="0" t="0" r="0" b="0"/>
            <wp:docPr id="1" name="Slika 1" descr="logo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s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684" w:rsidRPr="00A80684" w:rsidRDefault="00A80684" w:rsidP="00A806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PRIJAVLJENE POTREBE ZA RADNICIMA</w:t>
      </w:r>
    </w:p>
    <w:p w:rsidR="00A80684" w:rsidRPr="00A80684" w:rsidRDefault="00A80684" w:rsidP="00A80684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40"/>
          <w:szCs w:val="24"/>
          <w:lang w:eastAsia="hr-HR"/>
        </w:rPr>
      </w:pPr>
    </w:p>
    <w:tbl>
      <w:tblPr>
        <w:tblW w:w="16080" w:type="dxa"/>
        <w:tblInd w:w="-459" w:type="dxa"/>
        <w:tblBorders>
          <w:top w:val="thickThinLargeGap" w:sz="2" w:space="0" w:color="3366FF"/>
          <w:left w:val="thickThinLargeGap" w:sz="2" w:space="0" w:color="3366FF"/>
          <w:bottom w:val="thickThinLargeGap" w:sz="2" w:space="0" w:color="3366FF"/>
          <w:right w:val="thickThinLargeGap" w:sz="2" w:space="0" w:color="3366FF"/>
          <w:insideH w:val="thickThinLargeGap" w:sz="2" w:space="0" w:color="3366FF"/>
          <w:insideV w:val="thickThinLargeGap" w:sz="2" w:space="0" w:color="3366FF"/>
        </w:tblBorders>
        <w:shd w:val="clear" w:color="auto" w:fill="FF0000"/>
        <w:tblLayout w:type="fixed"/>
        <w:tblLook w:val="01E0" w:firstRow="1" w:lastRow="1" w:firstColumn="1" w:lastColumn="1" w:noHBand="0" w:noVBand="0"/>
      </w:tblPr>
      <w:tblGrid>
        <w:gridCol w:w="459"/>
        <w:gridCol w:w="1384"/>
        <w:gridCol w:w="474"/>
        <w:gridCol w:w="2928"/>
        <w:gridCol w:w="531"/>
        <w:gridCol w:w="2304"/>
        <w:gridCol w:w="472"/>
        <w:gridCol w:w="946"/>
        <w:gridCol w:w="472"/>
        <w:gridCol w:w="236"/>
        <w:gridCol w:w="419"/>
        <w:gridCol w:w="432"/>
        <w:gridCol w:w="421"/>
        <w:gridCol w:w="2697"/>
        <w:gridCol w:w="511"/>
        <w:gridCol w:w="907"/>
        <w:gridCol w:w="487"/>
      </w:tblGrid>
      <w:tr w:rsidR="00A80684" w:rsidRPr="00A80684" w:rsidTr="00A27334">
        <w:trPr>
          <w:gridAfter w:val="1"/>
          <w:wAfter w:w="487" w:type="dxa"/>
          <w:trHeight w:val="911"/>
        </w:trPr>
        <w:tc>
          <w:tcPr>
            <w:tcW w:w="1843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Naziv poslodavca</w:t>
            </w:r>
          </w:p>
        </w:tc>
        <w:tc>
          <w:tcPr>
            <w:tcW w:w="3402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Kontakt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poslodavca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Naziv radnog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mjesta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Mjesto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rada</w:t>
            </w:r>
          </w:p>
        </w:tc>
        <w:tc>
          <w:tcPr>
            <w:tcW w:w="70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Broj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ljudi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Rad na O/N/ SOR</w:t>
            </w:r>
          </w:p>
        </w:tc>
        <w:tc>
          <w:tcPr>
            <w:tcW w:w="311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Uvjeti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Rok za prijavu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MATIĆ COMERCCE II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1F497D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1F497D"/>
                <w:lang w:eastAsia="hr-HR"/>
              </w:rPr>
              <w:t>mobitel: 091 6921422</w:t>
            </w:r>
          </w:p>
          <w:p w:rsidR="00A80684" w:rsidRPr="00A80684" w:rsidRDefault="00F84ABC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1F497D"/>
                <w:lang w:eastAsia="hr-HR"/>
              </w:rPr>
            </w:pPr>
            <w:hyperlink r:id="rId7" w:history="1">
              <w:r w:rsidR="00A80684"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matic-comercce@du.t-com.hr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DOSTAVLJAČ/DOSTAVLJAČICA ROBE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3F47FC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31.07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OBŠIVAČ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681 134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obsivac@obsivac.hr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SKLADIŠTAR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/SKLADIŠTARKA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3F47FC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31.07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Žabac Metković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020 684684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Autolimar/autolakirer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Dipl.Inž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>. cestovnog prometa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3F47FC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31.07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Bimal</w:t>
            </w:r>
            <w:proofErr w:type="spellEnd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Opuzen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020 671011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091 5792341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Radnik/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 xml:space="preserve"> na izradi PVC otvora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3F47FC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31.07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Borovac 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osobni dolazak: SPLITSKA 6, METKOVIĆ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najava na telefon: 020 690900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pismena zamolba: SPLITSKA 6, 20350 METKOVIĆ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F84ABC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hyperlink r:id="rId8" w:history="1">
              <w:r w:rsidR="00A80684" w:rsidRPr="00A80684">
                <w:rPr>
                  <w:rFonts w:ascii="Georgia" w:eastAsia="Times New Roman" w:hAnsi="Georgia" w:cs="Times New Roman"/>
                  <w:color w:val="B00000"/>
                  <w:lang w:eastAsia="hr-HR"/>
                </w:rPr>
                <w:t>racunovodstvo@borovac.hr</w:t>
              </w:r>
            </w:hyperlink>
          </w:p>
          <w:p w:rsidR="00A80684" w:rsidRPr="00A80684" w:rsidRDefault="00A80684" w:rsidP="00A8068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DIPLOMIRANI GRAĐEVINSKI INŽENJER/DIPLOMIRANA GRAĐEVINSKA INŽENJERKA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DIPLOMIRANI STROJARSKI INŽENJER/DIPLOMIRANA STROJARSKA INŽENJERKA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3F47FC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31.07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Limmont</w:t>
            </w:r>
            <w:proofErr w:type="spellEnd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Metković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osobni dolazak: SPLITSKA 6, METKOVIĆ</w:t>
            </w:r>
          </w:p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098 392602</w:t>
            </w:r>
          </w:p>
          <w:p w:rsidR="00A80684" w:rsidRPr="00A80684" w:rsidRDefault="00F84ABC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hyperlink r:id="rId9" w:history="1">
              <w:r w:rsidR="00A80684"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limmont@du.t-com.hr</w:t>
              </w:r>
            </w:hyperlink>
          </w:p>
          <w:p w:rsidR="00A80684" w:rsidRPr="00A80684" w:rsidRDefault="00A80684" w:rsidP="00A80684">
            <w:pPr>
              <w:spacing w:before="100" w:beforeAutospacing="1" w:after="100" w:afterAutospacing="1" w:line="240" w:lineRule="auto"/>
              <w:ind w:left="720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Limar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2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3F47FC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31.07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MITA PROMET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098 1746485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VOZAČ/ICA TERETNOG VOZILA S PRIKOLICOM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Kategorija E, poslodavac naveo plaću od 10 000 kuna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3F47FC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31.07.2018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ELMAT, obrt za usluge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091 6721060</w:t>
            </w:r>
          </w:p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 xml:space="preserve">: </w:t>
            </w:r>
            <w:hyperlink r:id="rId10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el.mat@live.com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ELEKTROINSTALATER/ELEKTROINSTALATERKA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elektroinstalacije, montaža klima uređaja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VOZAČKA "B" kategorije poželjna ali nije uvjet!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Radno iskustvo poželjno ali nije uvjet!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3F47FC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31.07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Radio </w:t>
            </w: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Narona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F84ABC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hyperlink r:id="rId11" w:history="1">
              <w:r w:rsidR="00A80684"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info@radio-narona.hr</w:t>
              </w:r>
            </w:hyperlink>
          </w:p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020 680555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Novinar/ka voditelj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3F47FC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31.07.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IN Line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osobni dolazak: SPLITSKA 27, METKOVIĆ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2339808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 xml:space="preserve">: </w:t>
            </w:r>
            <w:hyperlink r:id="rId12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jure@inline.hr</w:t>
              </w:r>
            </w:hyperlink>
          </w:p>
          <w:p w:rsidR="00A80684" w:rsidRPr="00A80684" w:rsidRDefault="00A80684" w:rsidP="00A80684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KOMERCIJALNI/A SLUŽBENIK/ICA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Kategorija B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3F47FC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31.07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IN Line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osobni dolazak: SPLITSKA 27, METKOVIĆ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2339808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 xml:space="preserve">: </w:t>
            </w:r>
            <w:hyperlink r:id="rId13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jure@inline.hr</w:t>
              </w:r>
            </w:hyperlink>
          </w:p>
          <w:p w:rsidR="00A80684" w:rsidRPr="00A80684" w:rsidRDefault="00A80684" w:rsidP="00A80684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870" w:hanging="36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Keramičar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Pomoćni radnik za postavljanje keramike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3F47FC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31.07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Master</w:t>
            </w:r>
            <w:proofErr w:type="spellEnd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, vlasnik Zoran Kozina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osobni dolazak: SPLITSKA 36, METKOVIĆ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6683188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pismena zamolba: SPLITSKA 36,20350 METKOVIĆ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 xml:space="preserve">: </w:t>
            </w:r>
            <w:hyperlink r:id="rId14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zoran@master-tende.com</w:t>
              </w:r>
            </w:hyperlink>
          </w:p>
          <w:p w:rsidR="00A80684" w:rsidRPr="00A80684" w:rsidRDefault="00A80684" w:rsidP="00A80684">
            <w:pPr>
              <w:spacing w:before="100" w:beforeAutospacing="1" w:after="100" w:afterAutospacing="1" w:line="240" w:lineRule="auto"/>
              <w:ind w:left="72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BRAVAR/MONTER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POMOĆNI/POMOĆNA RADNIK/RADNICA U PROIZV. I MONT. TENDI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2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SOR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Poslodavac traži 2 bravara/montera za stručno osposobljavanje te pom. radnika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3F47FC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31.07.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SUŠAC, obrt za prijevoz i trgovinu, </w:t>
            </w: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vl</w:t>
            </w:r>
            <w:proofErr w:type="spellEnd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. Ivan Sušac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099 4145844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VOZAČ/ICA TERETNOG VOZILA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Kategorija E, poslodavac naveo plaću od 10 000 kuna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3F47FC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31.07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CESTOVNI PRIJEVOZ ROBE ŠIMOVIĆ,vlasnik Luka </w:t>
            </w: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Šimović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4607234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: simovicluka79@gmail.com</w:t>
            </w:r>
          </w:p>
          <w:p w:rsidR="00A80684" w:rsidRPr="00A80684" w:rsidRDefault="00A80684" w:rsidP="00A80684">
            <w:pPr>
              <w:spacing w:before="100" w:beforeAutospacing="1" w:after="100" w:afterAutospacing="1" w:line="240" w:lineRule="auto"/>
              <w:ind w:left="72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DOSTAVLJAČ/DOSTAVLJAČICA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3F47FC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31.07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KOZINA D.O.O: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osobni dolazak: SPLITSKA 34</w:t>
            </w:r>
          </w:p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091 7878565</w:t>
            </w:r>
          </w:p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>: antonije.kozina@gmail.com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AUTOSERVISER/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AUTOSERVISERKA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2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održavanje i popravak motornih vozila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3.10.2018.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HIDROTERM, obrt za izolacijske radove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091 3664661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POMOĆNI/A GRAĐEVINSKI/A RADNIK/CA – IZOLATER/KA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Dubrovnik – Split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t>Opis poslova: svi pomoćni poslovi u građevini (izolatorski radovi)</w:t>
            </w: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br/>
              <w:t>Rad na relaciji Dubrovnik – Split</w:t>
            </w: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br/>
            </w: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br/>
              <w:t>Sve dodatne informacije mogu se dobiti na  091/36654661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3F47FC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31.07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VRATA PLUS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osobni dolazak: SPLITSKA 27C, METKOVIĆ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BRAVAR/BRAVARICA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MONTER/MONTERKA ALU I PVC STOLARIJE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 xml:space="preserve">O 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SSS,1 godina iskustva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3F47FC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31.07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Kozmetičko pedikerski salon „M I S“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098 850419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KOZMETIČAR/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KOZMETIČARKA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Opis poslova: kozmetičar/kozmetičarka i pediker/pedikerka, na natječaj se mogu javiti i osobe koje imaju afiniteta prema ovom poslu, medicinski radnici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3F47FC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31.07</w:t>
            </w:r>
            <w:r w:rsidR="00232BF2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CB </w:t>
            </w: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Lui</w:t>
            </w:r>
            <w:proofErr w:type="spellEnd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Opuzen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098 478165</w:t>
            </w:r>
          </w:p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020 671641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Konobar/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 xml:space="preserve"> u 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cafe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 xml:space="preserve"> baru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3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Ne treba iskustvo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D16BD5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</w:t>
            </w:r>
            <w:r w:rsidR="003F47FC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.07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2E46F1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Manpower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091 4304295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Terenski prodavač/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  <w:p w:rsidR="009B3C5D" w:rsidRPr="00A80684" w:rsidRDefault="009B3C5D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10</w:t>
            </w:r>
          </w:p>
          <w:p w:rsidR="009B3C5D" w:rsidRPr="00A80684" w:rsidRDefault="009B3C5D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10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D16BD5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</w:t>
            </w:r>
            <w:r w:rsidR="003F47FC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.07</w:t>
            </w:r>
            <w:r w:rsidR="002E46F1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0E5A33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0E5A33" w:rsidRDefault="000E5A33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Buđoni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Momići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0E5A33" w:rsidRDefault="000E5A33" w:rsidP="000E5A3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5A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091 8985420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0E5A33" w:rsidRDefault="000E5A33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Pomoćni kuhar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0E5A33" w:rsidRDefault="000E5A33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Momići</w:t>
            </w:r>
            <w:proofErr w:type="spellEnd"/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0E5A33" w:rsidRDefault="000E5A33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0E5A33" w:rsidRPr="00A80684" w:rsidRDefault="000E5A33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0E5A33" w:rsidRPr="00A80684" w:rsidRDefault="000E5A33" w:rsidP="00A80684">
            <w:pPr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0E5A33" w:rsidRDefault="003F47FC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15.07.</w:t>
            </w:r>
            <w:r w:rsidR="000E5A33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2018.</w:t>
            </w:r>
          </w:p>
        </w:tc>
      </w:tr>
      <w:tr w:rsidR="008201D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SZR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Termoplast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0E5A3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mobitel: 095 7230377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8201DB">
              <w:rPr>
                <w:rFonts w:ascii="Georgia" w:eastAsia="Times New Roman" w:hAnsi="Georgia" w:cs="Times New Roman"/>
                <w:lang w:eastAsia="hr-HR"/>
              </w:rPr>
              <w:t>RADNIK/RADNICA U PVC I ALU STOLARIJI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D16BD5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</w:t>
            </w:r>
            <w:r w:rsidR="003F47FC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.07</w:t>
            </w:r>
            <w:r w:rsidR="008201D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8201D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Fort Opus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jdoo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P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 xml:space="preserve">• pismena zamolba: </w:t>
            </w:r>
            <w:proofErr w:type="spellStart"/>
            <w:r w:rsidRPr="008201DB">
              <w:rPr>
                <w:rFonts w:ascii="Arial" w:hAnsi="Arial" w:cs="Arial"/>
                <w:sz w:val="20"/>
                <w:szCs w:val="20"/>
              </w:rPr>
              <w:t>Radalj</w:t>
            </w:r>
            <w:proofErr w:type="spellEnd"/>
            <w:r w:rsidRPr="008201DB">
              <w:rPr>
                <w:rFonts w:ascii="Arial" w:hAnsi="Arial" w:cs="Arial"/>
                <w:sz w:val="20"/>
                <w:szCs w:val="20"/>
              </w:rPr>
              <w:t xml:space="preserve"> 63, 20356 Klek</w:t>
            </w:r>
          </w:p>
          <w:p w:rsid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>• e-</w:t>
            </w:r>
            <w:proofErr w:type="spellStart"/>
            <w:r w:rsidRPr="008201DB">
              <w:rPr>
                <w:rFonts w:ascii="Arial" w:hAnsi="Arial" w:cs="Arial"/>
                <w:sz w:val="20"/>
                <w:szCs w:val="20"/>
              </w:rPr>
              <w:t>mailom</w:t>
            </w:r>
            <w:proofErr w:type="spellEnd"/>
            <w:r w:rsidRPr="008201DB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15" w:history="1">
              <w:r w:rsidR="00720F70" w:rsidRPr="004E0031">
                <w:rPr>
                  <w:rStyle w:val="Hiperveza"/>
                  <w:rFonts w:ascii="Arial" w:hAnsi="Arial" w:cs="Arial"/>
                  <w:sz w:val="20"/>
                  <w:szCs w:val="20"/>
                </w:rPr>
                <w:t>ziggy@fortopus.com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P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Komercijalist/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Klek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D16BD5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</w:t>
            </w:r>
            <w:r w:rsidR="003F47FC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.07</w:t>
            </w:r>
            <w:r w:rsidR="008201D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8201D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MGA Nekretnine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P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>osobni dolazak: SPLITSKA 3/2, 20350 METKOVIĆ</w:t>
            </w:r>
          </w:p>
          <w:p w:rsidR="008201DB" w:rsidRP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>• najava na telefon: 020 201014</w:t>
            </w:r>
          </w:p>
          <w:p w:rsidR="008201DB" w:rsidRP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>• e-</w:t>
            </w:r>
            <w:proofErr w:type="spellStart"/>
            <w:r w:rsidRPr="008201DB">
              <w:rPr>
                <w:rFonts w:ascii="Arial" w:hAnsi="Arial" w:cs="Arial"/>
                <w:sz w:val="20"/>
                <w:szCs w:val="20"/>
              </w:rPr>
              <w:t>mailom</w:t>
            </w:r>
            <w:proofErr w:type="spellEnd"/>
            <w:r w:rsidRPr="008201DB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16" w:history="1">
              <w:r w:rsidR="00720F70" w:rsidRPr="004E0031">
                <w:rPr>
                  <w:rStyle w:val="Hiperveza"/>
                  <w:rFonts w:ascii="Arial" w:hAnsi="Arial" w:cs="Arial"/>
                  <w:sz w:val="20"/>
                  <w:szCs w:val="20"/>
                </w:rPr>
                <w:t>paula@mga.hr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Zidar/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Tesar/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Građevinski radnik/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D16BD5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</w:t>
            </w:r>
            <w:r w:rsidR="003F47FC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.07</w:t>
            </w:r>
            <w:r w:rsidR="008201D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EC7F28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EC7F28" w:rsidRDefault="00EC7F28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Mlinar d.d.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EC7F28" w:rsidRDefault="00F84ABC" w:rsidP="00EC7F2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EC7F28" w:rsidRPr="00603D73">
                <w:rPr>
                  <w:rStyle w:val="Hiperveza"/>
                  <w:rFonts w:ascii="Arial" w:hAnsi="Arial" w:cs="Arial"/>
                  <w:sz w:val="20"/>
                  <w:szCs w:val="20"/>
                </w:rPr>
                <w:t>Ljudski.potencijali@mlinar.eu.com</w:t>
              </w:r>
            </w:hyperlink>
            <w:r w:rsidR="00EC7F2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EC7F28" w:rsidRDefault="00EC7F28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Prodavač/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  <w:r>
              <w:rPr>
                <w:rFonts w:ascii="Georgia" w:eastAsia="Times New Roman" w:hAnsi="Georgia" w:cs="Times New Roman"/>
                <w:lang w:eastAsia="hr-HR"/>
              </w:rPr>
              <w:t xml:space="preserve"> pekarskih proizvoda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EC7F28" w:rsidRDefault="00EC7F28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EC7F28" w:rsidRDefault="00EC7F28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4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EC7F28" w:rsidRDefault="00EC7F28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EC7F28" w:rsidRDefault="00EC7F28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EC7F28" w:rsidRDefault="00EC7F28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31.07.2018</w:t>
            </w:r>
          </w:p>
        </w:tc>
      </w:tr>
      <w:tr w:rsidR="00383D2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83D2B" w:rsidRDefault="00383D2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383D2B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INFOS REVIZIJA I FINANCIJSKO - RAČUNOVODSTVENE USLUGE D. O. O.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83D2B" w:rsidRDefault="00383D2B" w:rsidP="00383D2B">
            <w:pPr>
              <w:spacing w:before="100" w:beforeAutospacing="1" w:after="100" w:afterAutospacing="1" w:line="240" w:lineRule="auto"/>
            </w:pPr>
            <w:r>
              <w:t>• najava na telefon: 051 331006</w:t>
            </w:r>
          </w:p>
          <w:p w:rsidR="00383D2B" w:rsidRDefault="00383D2B" w:rsidP="00383D2B">
            <w:pPr>
              <w:spacing w:before="100" w:beforeAutospacing="1" w:after="100" w:afterAutospacing="1" w:line="240" w:lineRule="auto"/>
            </w:pPr>
            <w:r>
              <w:t>• mobitel: 097 6878696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83D2B" w:rsidRDefault="00383D2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Čistač/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  <w:r>
              <w:rPr>
                <w:rFonts w:ascii="Georgia" w:eastAsia="Times New Roman" w:hAnsi="Georgia" w:cs="Times New Roman"/>
                <w:lang w:eastAsia="hr-HR"/>
              </w:rPr>
              <w:t xml:space="preserve"> poslovnih prostora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83D2B" w:rsidRDefault="00383D2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Otrić</w:t>
            </w:r>
            <w:proofErr w:type="spellEnd"/>
            <w:r>
              <w:rPr>
                <w:rFonts w:ascii="Georgia" w:eastAsia="Times New Roman" w:hAnsi="Georgia" w:cs="Times New Roman"/>
                <w:lang w:eastAsia="hr-HR"/>
              </w:rPr>
              <w:t>-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seoci</w:t>
            </w:r>
            <w:proofErr w:type="spellEnd"/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83D2B" w:rsidRDefault="00383D2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83D2B" w:rsidRDefault="00383D2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83D2B" w:rsidRDefault="00383D2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83D2B" w:rsidRDefault="00383D2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22.07.2018.</w:t>
            </w:r>
          </w:p>
        </w:tc>
      </w:tr>
    </w:tbl>
    <w:p w:rsidR="0026761F" w:rsidRDefault="0026761F"/>
    <w:sectPr w:rsidR="0026761F" w:rsidSect="00A806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C1723"/>
    <w:multiLevelType w:val="multilevel"/>
    <w:tmpl w:val="BE2C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0A019B"/>
    <w:multiLevelType w:val="multilevel"/>
    <w:tmpl w:val="9C7E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5F7BCF"/>
    <w:multiLevelType w:val="multilevel"/>
    <w:tmpl w:val="23C6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F024EF"/>
    <w:multiLevelType w:val="multilevel"/>
    <w:tmpl w:val="4CA2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84"/>
    <w:rsid w:val="000C601E"/>
    <w:rsid w:val="000E5A33"/>
    <w:rsid w:val="00232BF2"/>
    <w:rsid w:val="002402AB"/>
    <w:rsid w:val="0026761F"/>
    <w:rsid w:val="002E46F1"/>
    <w:rsid w:val="00383D2B"/>
    <w:rsid w:val="003F47FC"/>
    <w:rsid w:val="006171D1"/>
    <w:rsid w:val="006C2102"/>
    <w:rsid w:val="00720F70"/>
    <w:rsid w:val="008201DB"/>
    <w:rsid w:val="00966408"/>
    <w:rsid w:val="009B3C5D"/>
    <w:rsid w:val="00A80684"/>
    <w:rsid w:val="00BC182D"/>
    <w:rsid w:val="00D16BD5"/>
    <w:rsid w:val="00EC7852"/>
    <w:rsid w:val="00E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8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068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6171D1"/>
    <w:rPr>
      <w:strike w:val="0"/>
      <w:dstrike w:val="0"/>
      <w:color w:val="B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8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068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6171D1"/>
    <w:rPr>
      <w:strike w:val="0"/>
      <w:dstrike w:val="0"/>
      <w:color w:val="B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4366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842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unovodstvo@borovac.hr" TargetMode="External"/><Relationship Id="rId13" Type="http://schemas.openxmlformats.org/officeDocument/2006/relationships/hyperlink" Target="mailto:jure@inline.hr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tic-comercce@du.t-com.hr" TargetMode="External"/><Relationship Id="rId12" Type="http://schemas.openxmlformats.org/officeDocument/2006/relationships/hyperlink" Target="mailto:jure@inline.hr" TargetMode="External"/><Relationship Id="rId17" Type="http://schemas.openxmlformats.org/officeDocument/2006/relationships/hyperlink" Target="mailto:Ljudski.potencijali@mlinar.eu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paula@mga.h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info@radio-narona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iggy@fortopus.com" TargetMode="External"/><Relationship Id="rId10" Type="http://schemas.openxmlformats.org/officeDocument/2006/relationships/hyperlink" Target="mailto:el.mat@live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immont@du.t-com.hr" TargetMode="External"/><Relationship Id="rId14" Type="http://schemas.openxmlformats.org/officeDocument/2006/relationships/hyperlink" Target="mailto:zoran@master-tende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8981</TotalTime>
  <Pages>1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Bjeliš</dc:creator>
  <cp:lastModifiedBy>Tomislav Bjeliš</cp:lastModifiedBy>
  <cp:revision>16</cp:revision>
  <dcterms:created xsi:type="dcterms:W3CDTF">2018-05-30T11:05:00Z</dcterms:created>
  <dcterms:modified xsi:type="dcterms:W3CDTF">2018-07-12T06:39:00Z</dcterms:modified>
</cp:coreProperties>
</file>